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54" w:rsidRPr="0029078E" w:rsidRDefault="00414854" w:rsidP="00414854">
      <w:pPr>
        <w:widowControl w:val="0"/>
        <w:suppressAutoHyphens/>
        <w:jc w:val="center"/>
      </w:pPr>
      <w:r w:rsidRPr="0029078E">
        <w:t>DECRETO N.</w:t>
      </w:r>
      <w:bookmarkStart w:id="0" w:name="Dropdown18"/>
      <w:bookmarkEnd w:id="0"/>
      <w:r w:rsidR="00605493">
        <w:t xml:space="preserve"> 22.849</w:t>
      </w:r>
      <w:r w:rsidR="004513DD">
        <w:t>,</w:t>
      </w:r>
      <w:r w:rsidR="000629D6" w:rsidRPr="0029078E">
        <w:t xml:space="preserve"> DE</w:t>
      </w:r>
      <w:r w:rsidR="006B489D">
        <w:t xml:space="preserve"> 15</w:t>
      </w:r>
      <w:r w:rsidR="00605493">
        <w:t xml:space="preserve"> </w:t>
      </w:r>
      <w:r w:rsidRPr="0029078E">
        <w:t xml:space="preserve">DE </w:t>
      </w:r>
      <w:r w:rsidR="00DF1E2A">
        <w:t>MAIO</w:t>
      </w:r>
      <w:r w:rsidRPr="0029078E">
        <w:t xml:space="preserve"> DE 201</w:t>
      </w:r>
      <w:r w:rsidR="00DF1E2A">
        <w:t>8</w:t>
      </w:r>
      <w:r w:rsidRPr="0029078E">
        <w:t>.</w:t>
      </w:r>
    </w:p>
    <w:p w:rsidR="00AC15B8" w:rsidRDefault="00812C73" w:rsidP="004B6012">
      <w:pPr>
        <w:widowControl w:val="0"/>
        <w:suppressAutoHyphens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414854" w:rsidRPr="0029078E" w:rsidRDefault="006B04DB" w:rsidP="006B04DB">
      <w:pPr>
        <w:ind w:left="5103"/>
        <w:jc w:val="both"/>
      </w:pPr>
      <w:r>
        <w:t xml:space="preserve">Altera membros do </w:t>
      </w:r>
      <w:r w:rsidRPr="00C45010">
        <w:t>Conselho</w:t>
      </w:r>
      <w:r>
        <w:t xml:space="preserve"> Gestor do Fundo de Reconstituição de Bens Lesados - FRBL, nomeados pelo Decreto nº 22.272, de 11 de setembro de 2017</w:t>
      </w:r>
      <w:r w:rsidR="00414854" w:rsidRPr="0029078E">
        <w:t>.</w:t>
      </w:r>
    </w:p>
    <w:p w:rsidR="00414854" w:rsidRDefault="00414854" w:rsidP="00414854">
      <w:pPr>
        <w:pStyle w:val="Recuodecorpodetexto"/>
        <w:ind w:firstLine="567"/>
        <w:rPr>
          <w:i w:val="0"/>
        </w:rPr>
      </w:pPr>
    </w:p>
    <w:p w:rsidR="00414854" w:rsidRPr="0029078E" w:rsidRDefault="00414854" w:rsidP="00414854">
      <w:pPr>
        <w:ind w:right="-1" w:firstLine="567"/>
        <w:jc w:val="both"/>
      </w:pPr>
      <w:r w:rsidRPr="0029078E">
        <w:t>O GOVERNADOR DO ESTADO DE RONDÔNIA, no uso das atribuições que lhe confere o artigo 65, inciso V da C</w:t>
      </w:r>
      <w:r w:rsidR="00B16F52">
        <w:t xml:space="preserve">onstituição Estadual, e de acordo com </w:t>
      </w:r>
      <w:r w:rsidRPr="0029078E">
        <w:t xml:space="preserve">artigo </w:t>
      </w:r>
      <w:r w:rsidR="00812C73">
        <w:t>6º</w:t>
      </w:r>
      <w:r w:rsidRPr="0029078E">
        <w:t xml:space="preserve"> da Lei</w:t>
      </w:r>
      <w:r w:rsidR="00205E3F" w:rsidRPr="0029078E">
        <w:t xml:space="preserve"> Complementar</w:t>
      </w:r>
      <w:r w:rsidRPr="0029078E">
        <w:t xml:space="preserve"> nº </w:t>
      </w:r>
      <w:r w:rsidR="00205E3F" w:rsidRPr="0029078E">
        <w:t>9</w:t>
      </w:r>
      <w:r w:rsidR="00812C73">
        <w:t>44</w:t>
      </w:r>
      <w:r w:rsidR="006069E7">
        <w:t>,</w:t>
      </w:r>
      <w:r w:rsidRPr="0029078E">
        <w:t xml:space="preserve"> de </w:t>
      </w:r>
      <w:r w:rsidR="00812C73">
        <w:t>25</w:t>
      </w:r>
      <w:r w:rsidRPr="0029078E">
        <w:t xml:space="preserve"> de </w:t>
      </w:r>
      <w:r w:rsidR="00812C73">
        <w:t>abril</w:t>
      </w:r>
      <w:r w:rsidRPr="0029078E">
        <w:t xml:space="preserve"> de 201</w:t>
      </w:r>
      <w:r w:rsidR="00205E3F" w:rsidRPr="0029078E">
        <w:t>7</w:t>
      </w:r>
      <w:r w:rsidRPr="0029078E">
        <w:t>,</w:t>
      </w:r>
    </w:p>
    <w:p w:rsidR="00414854" w:rsidRPr="0029078E" w:rsidRDefault="00414854" w:rsidP="00414854">
      <w:pPr>
        <w:ind w:right="-1" w:firstLine="567"/>
        <w:jc w:val="both"/>
      </w:pPr>
      <w:r w:rsidRPr="0029078E">
        <w:t xml:space="preserve"> </w:t>
      </w:r>
    </w:p>
    <w:p w:rsidR="00414854" w:rsidRPr="0029078E" w:rsidRDefault="00414854" w:rsidP="00414854">
      <w:pPr>
        <w:ind w:right="-1" w:firstLine="567"/>
        <w:jc w:val="both"/>
      </w:pPr>
      <w:r w:rsidRPr="0029078E">
        <w:rPr>
          <w:u w:val="words"/>
        </w:rPr>
        <w:t>D E C R E T A</w:t>
      </w:r>
      <w:r w:rsidRPr="0029078E">
        <w:t>:</w:t>
      </w:r>
    </w:p>
    <w:p w:rsidR="00414854" w:rsidRPr="0029078E" w:rsidRDefault="00414854" w:rsidP="00414854">
      <w:pPr>
        <w:ind w:right="-1" w:firstLine="567"/>
        <w:jc w:val="both"/>
      </w:pPr>
    </w:p>
    <w:p w:rsidR="00176820" w:rsidRDefault="00414854" w:rsidP="00414854">
      <w:pPr>
        <w:ind w:right="-1" w:firstLine="567"/>
        <w:jc w:val="both"/>
      </w:pPr>
      <w:r w:rsidRPr="0029078E">
        <w:t xml:space="preserve">Art. 1º. </w:t>
      </w:r>
      <w:r w:rsidR="000400FD">
        <w:t xml:space="preserve">O inciso I, </w:t>
      </w:r>
      <w:r w:rsidR="006B04DB">
        <w:t>do artigo 1º do Decreto nº 22.272, que “</w:t>
      </w:r>
      <w:r w:rsidR="006B04DB" w:rsidRPr="0029078E">
        <w:t xml:space="preserve">Nomeia membros para compor o Conselho </w:t>
      </w:r>
      <w:r w:rsidR="006B04DB">
        <w:t>Gestor do Fundo de Reconstituição de Bens Lesados - FRBL, criado pela L</w:t>
      </w:r>
      <w:r w:rsidR="006B04DB" w:rsidRPr="001C37DF">
        <w:rPr>
          <w:lang w:val="x-none"/>
        </w:rPr>
        <w:t xml:space="preserve">ei </w:t>
      </w:r>
      <w:r w:rsidR="006B04DB">
        <w:t>C</w:t>
      </w:r>
      <w:r w:rsidR="006B04DB" w:rsidRPr="001C37DF">
        <w:t>omplementar n</w:t>
      </w:r>
      <w:r w:rsidR="006B04DB">
        <w:t>º 944</w:t>
      </w:r>
      <w:r w:rsidR="006B04DB" w:rsidRPr="001C37DF">
        <w:t xml:space="preserve">, </w:t>
      </w:r>
      <w:r w:rsidR="006B04DB" w:rsidRPr="001C37DF">
        <w:rPr>
          <w:lang w:val="x-none"/>
        </w:rPr>
        <w:t>de</w:t>
      </w:r>
      <w:r w:rsidR="006B04DB" w:rsidRPr="001C37DF">
        <w:t xml:space="preserve"> </w:t>
      </w:r>
      <w:r w:rsidR="006B04DB">
        <w:t>25</w:t>
      </w:r>
      <w:r w:rsidR="006B04DB" w:rsidRPr="001C37DF">
        <w:t xml:space="preserve"> </w:t>
      </w:r>
      <w:r w:rsidR="006B04DB" w:rsidRPr="001C37DF">
        <w:rPr>
          <w:lang w:val="x-none"/>
        </w:rPr>
        <w:t>de</w:t>
      </w:r>
      <w:r w:rsidR="006B04DB" w:rsidRPr="001C37DF">
        <w:t xml:space="preserve"> abril </w:t>
      </w:r>
      <w:r w:rsidR="006B04DB" w:rsidRPr="001C37DF">
        <w:rPr>
          <w:lang w:val="x-none"/>
        </w:rPr>
        <w:t>de 201</w:t>
      </w:r>
      <w:r w:rsidR="006B04DB" w:rsidRPr="001C37DF">
        <w:t>7</w:t>
      </w:r>
      <w:r w:rsidR="006B04DB">
        <w:t>, que ‘</w:t>
      </w:r>
      <w:r w:rsidR="006B04DB" w:rsidRPr="001C37DF">
        <w:t xml:space="preserve">Institui o Fundo de Reconstituição de Bens Lesados - FRBL, dispõe sobre seus objetivos, constituição e gestão e dá outras </w:t>
      </w:r>
      <w:proofErr w:type="gramStart"/>
      <w:r w:rsidR="006B04DB" w:rsidRPr="001C37DF">
        <w:t>providências</w:t>
      </w:r>
      <w:r w:rsidR="006B04DB">
        <w:t>.’</w:t>
      </w:r>
      <w:proofErr w:type="gramEnd"/>
      <w:r w:rsidR="006B04DB">
        <w:t>,</w:t>
      </w:r>
      <w:r w:rsidR="006B04DB" w:rsidRPr="0029078E">
        <w:t xml:space="preserve"> para o biênio 2017/2019</w:t>
      </w:r>
      <w:r w:rsidR="009D2F08">
        <w:t>.”</w:t>
      </w:r>
      <w:bookmarkStart w:id="1" w:name="_GoBack"/>
      <w:bookmarkEnd w:id="1"/>
      <w:r w:rsidR="006B04DB">
        <w:t>,</w:t>
      </w:r>
      <w:r w:rsidR="006D0B9C" w:rsidRPr="006D0B9C">
        <w:t xml:space="preserve"> </w:t>
      </w:r>
      <w:r w:rsidR="000400FD">
        <w:t>passa a vigorar conforme segue</w:t>
      </w:r>
      <w:r w:rsidR="006D0B9C" w:rsidRPr="00245E87">
        <w:t>:</w:t>
      </w:r>
    </w:p>
    <w:p w:rsidR="006D0B9C" w:rsidRDefault="006D0B9C" w:rsidP="00414854">
      <w:pPr>
        <w:ind w:right="-1" w:firstLine="567"/>
        <w:jc w:val="both"/>
      </w:pPr>
    </w:p>
    <w:p w:rsidR="006D0B9C" w:rsidRDefault="006D0B9C" w:rsidP="00414854">
      <w:pPr>
        <w:ind w:right="-1" w:firstLine="567"/>
        <w:jc w:val="both"/>
      </w:pPr>
      <w:r>
        <w:t>“Art. 1º ...................................................................................................................................................</w:t>
      </w:r>
    </w:p>
    <w:p w:rsidR="006D0B9C" w:rsidRDefault="006D0B9C" w:rsidP="00414854">
      <w:pPr>
        <w:ind w:right="-1" w:firstLine="567"/>
        <w:jc w:val="both"/>
      </w:pPr>
    </w:p>
    <w:p w:rsidR="006D0B9C" w:rsidRDefault="00176820" w:rsidP="002F50D4">
      <w:pPr>
        <w:ind w:right="-1" w:firstLine="567"/>
        <w:jc w:val="both"/>
      </w:pPr>
      <w:r w:rsidRPr="0029078E">
        <w:t xml:space="preserve">I </w:t>
      </w:r>
      <w:r w:rsidR="006D0B9C">
        <w:t>-</w:t>
      </w:r>
      <w:r w:rsidR="00CD1E45" w:rsidRPr="0029078E">
        <w:t xml:space="preserve"> </w:t>
      </w:r>
      <w:proofErr w:type="gramStart"/>
      <w:r w:rsidR="00DC58B0">
        <w:t>r</w:t>
      </w:r>
      <w:r w:rsidR="000400FD">
        <w:t>epresentantes</w:t>
      </w:r>
      <w:proofErr w:type="gramEnd"/>
      <w:r w:rsidR="000400FD">
        <w:t xml:space="preserve"> do P</w:t>
      </w:r>
      <w:r w:rsidR="006D0B9C">
        <w:t xml:space="preserve">oder Executivo: </w:t>
      </w:r>
    </w:p>
    <w:p w:rsidR="006D0B9C" w:rsidRDefault="006D0B9C" w:rsidP="002F50D4">
      <w:pPr>
        <w:ind w:right="-1" w:firstLine="567"/>
        <w:jc w:val="both"/>
      </w:pPr>
    </w:p>
    <w:p w:rsidR="002F50D4" w:rsidRDefault="006D0B9C" w:rsidP="002F50D4">
      <w:pPr>
        <w:ind w:right="-1" w:firstLine="567"/>
        <w:jc w:val="both"/>
        <w:rPr>
          <w:bCs/>
        </w:rPr>
      </w:pPr>
      <w:r>
        <w:t>a) Jefferson Ribeiro da Rocha</w:t>
      </w:r>
      <w:r w:rsidR="000400FD">
        <w:t xml:space="preserve">, Titular, e </w:t>
      </w:r>
      <w:proofErr w:type="spellStart"/>
      <w:r w:rsidR="000400FD">
        <w:t>Iasmine</w:t>
      </w:r>
      <w:proofErr w:type="spellEnd"/>
      <w:r w:rsidR="000400FD">
        <w:t xml:space="preserve"> Pereira Barreto </w:t>
      </w:r>
      <w:proofErr w:type="spellStart"/>
      <w:r w:rsidR="000400FD">
        <w:t>Tossat</w:t>
      </w:r>
      <w:r w:rsidR="00A50C88">
        <w:t>t</w:t>
      </w:r>
      <w:r w:rsidR="000400FD">
        <w:t>i</w:t>
      </w:r>
      <w:proofErr w:type="spellEnd"/>
      <w:r w:rsidR="002F50D4">
        <w:rPr>
          <w:bCs/>
        </w:rPr>
        <w:t>, Suplente;</w:t>
      </w:r>
      <w:r w:rsidR="00504791">
        <w:rPr>
          <w:bCs/>
        </w:rPr>
        <w:t xml:space="preserve"> </w:t>
      </w:r>
      <w:r>
        <w:rPr>
          <w:bCs/>
        </w:rPr>
        <w:t>e</w:t>
      </w:r>
    </w:p>
    <w:p w:rsidR="006D0B9C" w:rsidRDefault="006D0B9C" w:rsidP="002F50D4">
      <w:pPr>
        <w:ind w:right="-1" w:firstLine="567"/>
        <w:jc w:val="both"/>
        <w:rPr>
          <w:bCs/>
        </w:rPr>
      </w:pPr>
    </w:p>
    <w:p w:rsidR="006D0B9C" w:rsidRDefault="006D0B9C" w:rsidP="002F50D4">
      <w:pPr>
        <w:ind w:right="-1" w:firstLine="567"/>
        <w:jc w:val="both"/>
        <w:rPr>
          <w:bCs/>
        </w:rPr>
      </w:pPr>
      <w:r>
        <w:rPr>
          <w:bCs/>
        </w:rPr>
        <w:t xml:space="preserve">b) Marcelo Victor Duarte Corrêa, Titular, e </w:t>
      </w:r>
      <w:r w:rsidR="000400FD">
        <w:rPr>
          <w:bCs/>
        </w:rPr>
        <w:t xml:space="preserve">Natália Barros da Silva, </w:t>
      </w:r>
      <w:r>
        <w:rPr>
          <w:bCs/>
        </w:rPr>
        <w:t>Suplente;</w:t>
      </w:r>
    </w:p>
    <w:p w:rsidR="006D0B9C" w:rsidRDefault="006D0B9C" w:rsidP="002F50D4">
      <w:pPr>
        <w:ind w:right="-1" w:firstLine="567"/>
        <w:jc w:val="both"/>
        <w:rPr>
          <w:bCs/>
        </w:rPr>
      </w:pPr>
    </w:p>
    <w:p w:rsidR="00E5141C" w:rsidRDefault="006D0B9C" w:rsidP="00525785">
      <w:pPr>
        <w:ind w:right="-1" w:firstLine="567"/>
        <w:jc w:val="both"/>
      </w:pPr>
      <w:r>
        <w:t>................................................................................................................................</w:t>
      </w:r>
      <w:r w:rsidR="00C43CCA">
        <w:t>..............................”</w:t>
      </w:r>
    </w:p>
    <w:p w:rsidR="006D0B9C" w:rsidRDefault="006D0B9C" w:rsidP="00414854">
      <w:pPr>
        <w:ind w:firstLine="567"/>
        <w:jc w:val="both"/>
      </w:pPr>
    </w:p>
    <w:p w:rsidR="00414854" w:rsidRPr="0029078E" w:rsidRDefault="00FC5E79" w:rsidP="00414854">
      <w:pPr>
        <w:ind w:firstLine="567"/>
        <w:jc w:val="both"/>
      </w:pPr>
      <w:r>
        <w:t xml:space="preserve">Art. </w:t>
      </w:r>
      <w:r w:rsidR="006D0B9C">
        <w:t>2</w:t>
      </w:r>
      <w:r w:rsidR="00414854" w:rsidRPr="0029078E">
        <w:t>º. Este Decreto entra em vigor na data de sua publicação.</w:t>
      </w:r>
    </w:p>
    <w:p w:rsidR="00414854" w:rsidRPr="0029078E" w:rsidRDefault="00414854" w:rsidP="00414854">
      <w:pPr>
        <w:ind w:firstLine="567"/>
      </w:pPr>
    </w:p>
    <w:p w:rsidR="00414854" w:rsidRPr="0029078E" w:rsidRDefault="00414854" w:rsidP="00414854">
      <w:pPr>
        <w:ind w:firstLine="567"/>
        <w:jc w:val="both"/>
      </w:pPr>
      <w:r w:rsidRPr="0029078E">
        <w:t>Palácio do Governo do Estado de Rondônia, em</w:t>
      </w:r>
      <w:r w:rsidR="00A75E55">
        <w:t xml:space="preserve"> 15</w:t>
      </w:r>
      <w:r w:rsidR="00605493">
        <w:t xml:space="preserve"> </w:t>
      </w:r>
      <w:r w:rsidRPr="0029078E">
        <w:t xml:space="preserve">de </w:t>
      </w:r>
      <w:r w:rsidR="00C30032">
        <w:t>maio de 2018</w:t>
      </w:r>
      <w:r w:rsidRPr="0029078E">
        <w:t>, 1</w:t>
      </w:r>
      <w:r w:rsidR="00C30032">
        <w:t>30</w:t>
      </w:r>
      <w:r w:rsidRPr="0029078E">
        <w:t>º da República.</w:t>
      </w:r>
    </w:p>
    <w:p w:rsidR="00414854" w:rsidRDefault="00414854" w:rsidP="00414854">
      <w:pPr>
        <w:ind w:firstLine="567"/>
      </w:pPr>
    </w:p>
    <w:p w:rsidR="000C100A" w:rsidRDefault="000C100A" w:rsidP="00414854">
      <w:pPr>
        <w:ind w:firstLine="567"/>
      </w:pPr>
    </w:p>
    <w:p w:rsidR="00C172F6" w:rsidRPr="0029078E" w:rsidRDefault="00C172F6" w:rsidP="00414854">
      <w:pPr>
        <w:ind w:firstLine="567"/>
      </w:pPr>
    </w:p>
    <w:p w:rsidR="00C30032" w:rsidRDefault="00C30032" w:rsidP="00C3003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C30032" w:rsidRPr="00156E5F" w:rsidRDefault="00C30032" w:rsidP="00C3003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Governador</w:t>
      </w:r>
    </w:p>
    <w:p w:rsidR="00DC2577" w:rsidRPr="0029078E" w:rsidRDefault="009D2F08" w:rsidP="00C30032">
      <w:pPr>
        <w:pStyle w:val="WW-Recuodecorpodetexto3"/>
        <w:ind w:firstLine="0"/>
        <w:jc w:val="center"/>
      </w:pPr>
    </w:p>
    <w:sectPr w:rsidR="00DC2577" w:rsidRPr="0029078E" w:rsidSect="000C100A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39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62" w:rsidRDefault="00FA2688">
      <w:r>
        <w:separator/>
      </w:r>
    </w:p>
  </w:endnote>
  <w:endnote w:type="continuationSeparator" w:id="0">
    <w:p w:rsidR="002A2262" w:rsidRDefault="00FA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A2688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9D2F08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9D2F08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62" w:rsidRDefault="00FA2688">
      <w:r>
        <w:separator/>
      </w:r>
    </w:p>
  </w:footnote>
  <w:footnote w:type="continuationSeparator" w:id="0">
    <w:p w:rsidR="002A2262" w:rsidRDefault="00FA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A268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29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88059433" r:id="rId2"/>
      </w:object>
    </w:r>
  </w:p>
  <w:p w:rsidR="00F03ED9" w:rsidRDefault="00FA2688">
    <w:pPr>
      <w:jc w:val="center"/>
      <w:rPr>
        <w:b/>
      </w:rPr>
    </w:pPr>
    <w:r>
      <w:rPr>
        <w:b/>
      </w:rPr>
      <w:t>GOVERNO DO ESTADO DE RONDÔNIA</w:t>
    </w:r>
  </w:p>
  <w:p w:rsidR="00F03ED9" w:rsidRDefault="00FA2688">
    <w:pPr>
      <w:pStyle w:val="Cabealho"/>
      <w:jc w:val="center"/>
      <w:rPr>
        <w:b/>
      </w:rPr>
    </w:pPr>
    <w:r>
      <w:rPr>
        <w:b/>
      </w:rPr>
      <w:t>GOVERNADORIA</w:t>
    </w:r>
  </w:p>
  <w:p w:rsidR="00F03ED9" w:rsidRPr="000C100A" w:rsidRDefault="009D2F08">
    <w:pPr>
      <w:pStyle w:val="Cabealho"/>
      <w:jc w:val="center"/>
      <w:rPr>
        <w:sz w:val="18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AE7"/>
    <w:multiLevelType w:val="hybridMultilevel"/>
    <w:tmpl w:val="68D40FA6"/>
    <w:lvl w:ilvl="0" w:tplc="1A709A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010363"/>
    <w:multiLevelType w:val="hybridMultilevel"/>
    <w:tmpl w:val="1F729CA0"/>
    <w:lvl w:ilvl="0" w:tplc="75304A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4"/>
    <w:rsid w:val="000400FD"/>
    <w:rsid w:val="00054584"/>
    <w:rsid w:val="000629D6"/>
    <w:rsid w:val="0008716C"/>
    <w:rsid w:val="000C100A"/>
    <w:rsid w:val="000E47CE"/>
    <w:rsid w:val="00124F5D"/>
    <w:rsid w:val="00176820"/>
    <w:rsid w:val="001E5880"/>
    <w:rsid w:val="00205E3F"/>
    <w:rsid w:val="002568F6"/>
    <w:rsid w:val="0029078E"/>
    <w:rsid w:val="002A2262"/>
    <w:rsid w:val="002E76CB"/>
    <w:rsid w:val="002F50D4"/>
    <w:rsid w:val="003B76A8"/>
    <w:rsid w:val="003E6A4F"/>
    <w:rsid w:val="00410784"/>
    <w:rsid w:val="00414854"/>
    <w:rsid w:val="004461D6"/>
    <w:rsid w:val="004513DD"/>
    <w:rsid w:val="00492236"/>
    <w:rsid w:val="004B6012"/>
    <w:rsid w:val="00504791"/>
    <w:rsid w:val="00511448"/>
    <w:rsid w:val="00525785"/>
    <w:rsid w:val="00551A7E"/>
    <w:rsid w:val="00605493"/>
    <w:rsid w:val="006069E7"/>
    <w:rsid w:val="006B04DB"/>
    <w:rsid w:val="006B489D"/>
    <w:rsid w:val="006C48A6"/>
    <w:rsid w:val="006D0B9C"/>
    <w:rsid w:val="007643B4"/>
    <w:rsid w:val="00786CE8"/>
    <w:rsid w:val="00812C73"/>
    <w:rsid w:val="00891CF6"/>
    <w:rsid w:val="008B3876"/>
    <w:rsid w:val="008C253D"/>
    <w:rsid w:val="00912A43"/>
    <w:rsid w:val="00952CB7"/>
    <w:rsid w:val="009606F0"/>
    <w:rsid w:val="009668F3"/>
    <w:rsid w:val="009839C0"/>
    <w:rsid w:val="009D2F08"/>
    <w:rsid w:val="00A21B79"/>
    <w:rsid w:val="00A50C88"/>
    <w:rsid w:val="00A75E55"/>
    <w:rsid w:val="00AC15B8"/>
    <w:rsid w:val="00B16F52"/>
    <w:rsid w:val="00C1506D"/>
    <w:rsid w:val="00C172F6"/>
    <w:rsid w:val="00C30032"/>
    <w:rsid w:val="00C431FD"/>
    <w:rsid w:val="00C43CCA"/>
    <w:rsid w:val="00C64C19"/>
    <w:rsid w:val="00CD1E45"/>
    <w:rsid w:val="00DB31A7"/>
    <w:rsid w:val="00DC58B0"/>
    <w:rsid w:val="00DF1E2A"/>
    <w:rsid w:val="00E50CB1"/>
    <w:rsid w:val="00E5141C"/>
    <w:rsid w:val="00E55520"/>
    <w:rsid w:val="00E72126"/>
    <w:rsid w:val="00EF0967"/>
    <w:rsid w:val="00F07DA1"/>
    <w:rsid w:val="00F30FCC"/>
    <w:rsid w:val="00FA2688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480B97CC-A36E-489D-B529-A748F724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1485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41485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148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14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14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8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14854"/>
  </w:style>
  <w:style w:type="paragraph" w:customStyle="1" w:styleId="WW-Recuodecorpodetexto3">
    <w:name w:val="WW-Recuo de corpo de texto 3"/>
    <w:basedOn w:val="Normal"/>
    <w:rsid w:val="00414854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PargrafodaLista">
    <w:name w:val="List Paragraph"/>
    <w:basedOn w:val="Normal"/>
    <w:uiPriority w:val="34"/>
    <w:qFormat/>
    <w:rsid w:val="008C25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E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E45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C30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</dc:creator>
  <cp:keywords/>
  <dc:description/>
  <cp:lastModifiedBy>Wualen Carlos de Oliveira Anthero</cp:lastModifiedBy>
  <cp:revision>17</cp:revision>
  <cp:lastPrinted>2018-05-15T21:11:00Z</cp:lastPrinted>
  <dcterms:created xsi:type="dcterms:W3CDTF">2018-05-15T20:57:00Z</dcterms:created>
  <dcterms:modified xsi:type="dcterms:W3CDTF">2018-05-17T14:49:00Z</dcterms:modified>
</cp:coreProperties>
</file>